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F8" w:rsidRDefault="001E13F8">
      <w:r>
        <w:t>Eureka College did not disburse any additional emergency cash grants to students during the quarter ending 6/30/21.</w:t>
      </w:r>
      <w:bookmarkStart w:id="0" w:name="_GoBack"/>
      <w:bookmarkEnd w:id="0"/>
    </w:p>
    <w:p w:rsidR="001E13F8" w:rsidRDefault="001E13F8"/>
    <w:p w:rsidR="001E13F8" w:rsidRDefault="001E13F8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538" w:rsidRPr="00C61538" w:rsidTr="00C61538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2552F6" w:rsidRDefault="002552F6"/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61538" w:rsidRPr="00C6153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38" w:type="dxa"/>
                    <w:left w:w="75" w:type="dxa"/>
                    <w:bottom w:w="38" w:type="dxa"/>
                    <w:right w:w="75" w:type="dxa"/>
                  </w:tcMar>
                  <w:vAlign w:val="center"/>
                  <w:hideMark/>
                </w:tcPr>
                <w:p w:rsidR="00B022B5" w:rsidRDefault="00B022B5"/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61538" w:rsidRPr="00C61538">
                    <w:trPr>
                      <w:tblCellSpacing w:w="0" w:type="dxa"/>
                      <w:jc w:val="center"/>
                    </w:trPr>
                    <w:tc>
                      <w:tcPr>
                        <w:tcW w:w="8850" w:type="dxa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50" w:type="dxa"/>
                            <w:left w:w="50" w:type="dxa"/>
                            <w:bottom w:w="50" w:type="dxa"/>
                            <w:right w:w="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88110F" w:rsidRPr="00C6153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</w:tcPr>
                            <w:p w:rsidR="0088110F" w:rsidRPr="00C61538" w:rsidRDefault="0088110F" w:rsidP="002552F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61538" w:rsidRPr="00C61538" w:rsidRDefault="00C61538" w:rsidP="00C615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61538" w:rsidRPr="00C61538" w:rsidRDefault="00C61538" w:rsidP="00C615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C61538" w:rsidRPr="00C61538" w:rsidRDefault="00C61538" w:rsidP="00C615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:rsidR="00E304FF" w:rsidRDefault="00E304FF"/>
    <w:sectPr w:rsidR="00E30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06808"/>
    <w:multiLevelType w:val="multilevel"/>
    <w:tmpl w:val="23E0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FF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38"/>
    <w:rsid w:val="001141FE"/>
    <w:rsid w:val="00142F90"/>
    <w:rsid w:val="0019795D"/>
    <w:rsid w:val="001E13F8"/>
    <w:rsid w:val="002552F6"/>
    <w:rsid w:val="002F385F"/>
    <w:rsid w:val="003311A6"/>
    <w:rsid w:val="00381F47"/>
    <w:rsid w:val="004217F7"/>
    <w:rsid w:val="00526CEB"/>
    <w:rsid w:val="00557FCB"/>
    <w:rsid w:val="005D4C27"/>
    <w:rsid w:val="006D5545"/>
    <w:rsid w:val="00752B9C"/>
    <w:rsid w:val="00866EEE"/>
    <w:rsid w:val="0088110F"/>
    <w:rsid w:val="008A2156"/>
    <w:rsid w:val="00923427"/>
    <w:rsid w:val="009712B9"/>
    <w:rsid w:val="009D1A6C"/>
    <w:rsid w:val="009F7480"/>
    <w:rsid w:val="00B022B5"/>
    <w:rsid w:val="00BB7B5D"/>
    <w:rsid w:val="00BE23DF"/>
    <w:rsid w:val="00C25ABD"/>
    <w:rsid w:val="00C41860"/>
    <w:rsid w:val="00C61538"/>
    <w:rsid w:val="00D72174"/>
    <w:rsid w:val="00E13A06"/>
    <w:rsid w:val="00E3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0F55"/>
  <w15:chartTrackingRefBased/>
  <w15:docId w15:val="{4E4E08EE-1E63-41DE-A5C2-C197871B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Eureka College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2021-07-07T14:23:00Z</dcterms:created>
  <dcterms:modified xsi:type="dcterms:W3CDTF">2021-07-07T14:23:00Z</dcterms:modified>
</cp:coreProperties>
</file>